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45FA2" w14:textId="1D552B0E" w:rsidR="00077937" w:rsidRDefault="00077937" w:rsidP="00687823">
      <w:pPr>
        <w:shd w:val="clear" w:color="auto" w:fill="FFFFFF"/>
        <w:spacing w:after="0" w:line="280" w:lineRule="exact"/>
        <w:ind w:firstLine="567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</w:pPr>
      <w:r w:rsidRPr="0007793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>УТВЕРЖДАЮ</w:t>
      </w:r>
    </w:p>
    <w:p w14:paraId="0A72BEB0" w14:textId="77777777" w:rsidR="00077937" w:rsidRDefault="00077937" w:rsidP="00687823">
      <w:pPr>
        <w:shd w:val="clear" w:color="auto" w:fill="FFFFFF"/>
        <w:spacing w:after="0" w:line="280" w:lineRule="exact"/>
        <w:ind w:firstLine="567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 xml:space="preserve">Директор ГУО «Усяжская </w:t>
      </w:r>
    </w:p>
    <w:p w14:paraId="63443C66" w14:textId="0FE62053" w:rsidR="00077937" w:rsidRDefault="00077937" w:rsidP="00687823">
      <w:pPr>
        <w:shd w:val="clear" w:color="auto" w:fill="FFFFFF"/>
        <w:spacing w:after="0" w:line="280" w:lineRule="exact"/>
        <w:ind w:firstLine="567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>средняя школа»</w:t>
      </w:r>
    </w:p>
    <w:p w14:paraId="1B85EBAF" w14:textId="6F0A11B1" w:rsidR="00077937" w:rsidRDefault="00077937" w:rsidP="00687823">
      <w:pPr>
        <w:shd w:val="clear" w:color="auto" w:fill="FFFFFF"/>
        <w:spacing w:after="0" w:line="280" w:lineRule="exact"/>
        <w:ind w:firstLine="567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 xml:space="preserve">____________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>А.Н.Жуковская</w:t>
      </w:r>
      <w:proofErr w:type="spellEnd"/>
    </w:p>
    <w:p w14:paraId="32AB9295" w14:textId="36ED69E3" w:rsidR="00077937" w:rsidRDefault="00077937" w:rsidP="00687823">
      <w:pPr>
        <w:shd w:val="clear" w:color="auto" w:fill="FFFFFF"/>
        <w:spacing w:after="0" w:line="280" w:lineRule="exact"/>
        <w:ind w:firstLine="567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>«__</w:t>
      </w:r>
      <w:proofErr w:type="gram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 xml:space="preserve">_»   </w:t>
      </w:r>
      <w:proofErr w:type="gram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>____________202</w:t>
      </w:r>
      <w:r w:rsidR="006878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  <w:t>4г.</w:t>
      </w:r>
    </w:p>
    <w:p w14:paraId="0294ACB5" w14:textId="77777777" w:rsidR="00687823" w:rsidRPr="00077937" w:rsidRDefault="00687823" w:rsidP="00687823">
      <w:pPr>
        <w:shd w:val="clear" w:color="auto" w:fill="FFFFFF"/>
        <w:spacing w:after="0" w:line="280" w:lineRule="exact"/>
        <w:ind w:firstLine="5670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val="ru-RU" w:eastAsia="ru-BY"/>
        </w:rPr>
      </w:pPr>
    </w:p>
    <w:p w14:paraId="7B231C51" w14:textId="3E88D58F" w:rsidR="00077937" w:rsidRPr="00077937" w:rsidRDefault="00077937" w:rsidP="000779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077937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 </w:t>
      </w:r>
      <w:r w:rsidRPr="00077937"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t>План проведения </w:t>
      </w:r>
      <w:r w:rsidRPr="00077937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Недели нулевого травматизма </w:t>
      </w:r>
      <w:r w:rsidRPr="00077937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br/>
        <w:t>в ГУО 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BY"/>
        </w:rPr>
        <w:t>Усяжская средняя</w:t>
      </w:r>
      <w:r w:rsidRPr="00077937"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  <w:t>»</w:t>
      </w:r>
    </w:p>
    <w:p w14:paraId="0D02467E" w14:textId="22759B61" w:rsidR="00077937" w:rsidRPr="00077937" w:rsidRDefault="00077937" w:rsidP="000779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077937"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t xml:space="preserve">Цель проведения: продвижение Концепции «нулевого травматизма» (Vision Zero); обеспечение безопасности и здоровья работников на рабочих местах, предотвращение случаев производственного травматизма в учреждении путем оперативного выявления нарушений норм охраны труда и применения мер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br/>
      </w:r>
      <w:r w:rsidRPr="00077937"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t>по их устранению.</w:t>
      </w:r>
    </w:p>
    <w:p w14:paraId="2B56F504" w14:textId="69806556" w:rsidR="00077937" w:rsidRPr="00077937" w:rsidRDefault="00077937" w:rsidP="000779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BY"/>
        </w:rPr>
      </w:pPr>
      <w:r w:rsidRPr="00077937"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t xml:space="preserve">Период проведения:  с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BY"/>
        </w:rPr>
        <w:t>12</w:t>
      </w:r>
      <w:r w:rsidRPr="00077937"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t xml:space="preserve">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BY"/>
        </w:rPr>
        <w:t>18</w:t>
      </w:r>
      <w:r w:rsidRPr="00077937"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BY"/>
        </w:rPr>
        <w:t>февраля</w:t>
      </w:r>
      <w:r w:rsidRPr="00077937"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t xml:space="preserve"> 202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val="ru-RU" w:eastAsia="ru-BY"/>
        </w:rPr>
        <w:t>4</w:t>
      </w:r>
      <w:r w:rsidRPr="00077937">
        <w:rPr>
          <w:rFonts w:ascii="Times New Roman" w:eastAsia="Times New Roman" w:hAnsi="Times New Roman" w:cs="Times New Roman"/>
          <w:color w:val="111111"/>
          <w:sz w:val="28"/>
          <w:szCs w:val="28"/>
          <w:lang w:eastAsia="ru-BY"/>
        </w:rPr>
        <w:t xml:space="preserve"> г.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5119"/>
        <w:gridCol w:w="1459"/>
        <w:gridCol w:w="2367"/>
      </w:tblGrid>
      <w:tr w:rsidR="0088271B" w:rsidRPr="00077937" w14:paraId="7410F0D2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09C2E5" w14:textId="77777777" w:rsidR="00077937" w:rsidRPr="00077937" w:rsidRDefault="00077937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№</w:t>
            </w:r>
          </w:p>
          <w:p w14:paraId="6486C553" w14:textId="77777777" w:rsidR="00077937" w:rsidRPr="00077937" w:rsidRDefault="00077937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4CDDFE" w14:textId="77777777" w:rsidR="00077937" w:rsidRPr="00077937" w:rsidRDefault="00077937" w:rsidP="00077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ED0EC6" w14:textId="77777777" w:rsidR="00077937" w:rsidRPr="00077937" w:rsidRDefault="00077937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Срок</w:t>
            </w:r>
          </w:p>
          <w:p w14:paraId="4D5C8FEE" w14:textId="77777777" w:rsidR="00077937" w:rsidRPr="00077937" w:rsidRDefault="00077937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реализации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0A7AAB" w14:textId="77777777" w:rsidR="00077937" w:rsidRPr="00077937" w:rsidRDefault="00077937" w:rsidP="00077937">
            <w:pPr>
              <w:spacing w:after="150" w:line="240" w:lineRule="auto"/>
              <w:ind w:left="144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Исполнитель</w:t>
            </w:r>
          </w:p>
        </w:tc>
      </w:tr>
      <w:tr w:rsidR="00077937" w:rsidRPr="00077937" w14:paraId="17F618C0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2C5E1" w14:textId="57204F59" w:rsidR="00077937" w:rsidRPr="00077937" w:rsidRDefault="00077937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E346A" w14:textId="6A452347" w:rsidR="00077937" w:rsidRPr="0088271B" w:rsidRDefault="00077937" w:rsidP="00882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</w:pPr>
            <w:r w:rsidRPr="008827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Разработка и утверждение плана мероприятий по проведению мероприятия «Неделя нулевого травматизма»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D7AA8" w14:textId="4CEDDA2A" w:rsidR="00077937" w:rsidRPr="00077937" w:rsidRDefault="00077937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до 12.02.2024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7690F" w14:textId="49A5BA77" w:rsidR="00077937" w:rsidRPr="00077937" w:rsidRDefault="00077937" w:rsidP="00077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 xml:space="preserve"> Веренич О.А. общественный инспектор по ОТ</w:t>
            </w:r>
          </w:p>
        </w:tc>
      </w:tr>
      <w:tr w:rsidR="00077937" w:rsidRPr="00077937" w14:paraId="4938D147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DF3B9C" w14:textId="23C172E1" w:rsidR="00077937" w:rsidRDefault="00077937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E9714" w14:textId="41E63F8F" w:rsidR="00077937" w:rsidRDefault="00077937" w:rsidP="00F50D19">
            <w:pPr>
              <w:spacing w:after="150" w:line="240" w:lineRule="auto"/>
              <w:jc w:val="both"/>
              <w:rPr>
                <w:rFonts w:ascii="Open Sans" w:hAnsi="Open Sans" w:cs="Open Sans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 xml:space="preserve"> </w:t>
            </w: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 xml:space="preserve">Размещение информации о проведении «Недели нулевого травматизма» </w:t>
            </w:r>
            <w:r w:rsidR="00F50D1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br/>
            </w: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и поддержке концепции 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Vision Zero </w:t>
            </w:r>
            <w:r w:rsidR="00F50D19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br/>
            </w: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в уголках по охране труда, сайте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6B814" w14:textId="5991E43D" w:rsidR="00077937" w:rsidRDefault="00F50D19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до 12.02.2024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00F1" w14:textId="39211F53" w:rsidR="00077937" w:rsidRPr="00077937" w:rsidRDefault="00077937" w:rsidP="00077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Котикова М.С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., председатель профкома</w:t>
            </w:r>
          </w:p>
          <w:p w14:paraId="03009AA1" w14:textId="3DE5D032" w:rsidR="00077937" w:rsidRDefault="00077937" w:rsidP="00077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Веренич О.А.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общественный инспектор</w:t>
            </w:r>
          </w:p>
        </w:tc>
      </w:tr>
      <w:tr w:rsidR="003809E1" w:rsidRPr="00077937" w14:paraId="25A6CD03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2D15C" w14:textId="0B13B54C" w:rsidR="003809E1" w:rsidRDefault="003809E1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67704" w14:textId="552D6B40" w:rsidR="003809E1" w:rsidRDefault="003809E1" w:rsidP="003809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 xml:space="preserve">Информирование работников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br/>
              <w:t xml:space="preserve">о состоянии условий и охраны труда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br/>
              <w:t xml:space="preserve">на рабочих местах, существующем риске повреждения здоровья, о полагающихся работникам средствах индивидуальной защиты, компенсациях за работу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br/>
              <w:t xml:space="preserve">с вредными и (или) опасными условиями труда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08E98" w14:textId="73108683" w:rsidR="003809E1" w:rsidRDefault="00687823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с 12-18.02.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9AD26" w14:textId="1F693CCE" w:rsidR="0088271B" w:rsidRDefault="0088271B" w:rsidP="008827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Котикова М.С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., председатель профкома</w:t>
            </w:r>
          </w:p>
          <w:p w14:paraId="234E753E" w14:textId="09ABB5EC" w:rsidR="0088271B" w:rsidRPr="00077937" w:rsidRDefault="0088271B" w:rsidP="008827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Ермошенко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Г.В.,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. по ХР </w:t>
            </w:r>
          </w:p>
          <w:p w14:paraId="046B5BA0" w14:textId="36D45C67" w:rsidR="003809E1" w:rsidRDefault="0088271B" w:rsidP="008827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Веренич О.А.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общественный инспектор</w:t>
            </w:r>
          </w:p>
        </w:tc>
      </w:tr>
      <w:tr w:rsidR="003809E1" w:rsidRPr="00077937" w14:paraId="263FC815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3592A" w14:textId="77EB897E" w:rsidR="003809E1" w:rsidRDefault="003809E1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06F01" w14:textId="19C1345E" w:rsidR="003809E1" w:rsidRDefault="003809E1" w:rsidP="003809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 xml:space="preserve">Проведение Дня охраны труда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br/>
              <w:t>с доведением типичных нарушений, повлекших гибель (травмирование) работающих в организациях Минской области, и мерах по их профилактике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F75E5" w14:textId="397E38F4" w:rsidR="003809E1" w:rsidRDefault="00687823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с 12-18.02.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AAA04" w14:textId="46BEE0A8" w:rsidR="0088271B" w:rsidRDefault="0088271B" w:rsidP="008827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Жуковская А.Н., директор школы</w:t>
            </w:r>
          </w:p>
          <w:p w14:paraId="353AA7B0" w14:textId="23BD5D82" w:rsidR="003809E1" w:rsidRDefault="0088271B" w:rsidP="008827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Котикова М.С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., председатель профкома</w:t>
            </w:r>
          </w:p>
        </w:tc>
      </w:tr>
      <w:tr w:rsidR="003809E1" w:rsidRPr="00077937" w14:paraId="0679F008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7D803" w14:textId="315B6387" w:rsidR="003809E1" w:rsidRDefault="0088271B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6CF32" w14:textId="795ABA3B" w:rsidR="0088271B" w:rsidRDefault="0088271B" w:rsidP="003809E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Проведение рейдов по соблюдению трудовой дисциплины на рабочих местах на предмет отработки работающими рабочего времени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7E6A" w14:textId="3A2BE75E" w:rsidR="003809E1" w:rsidRDefault="00687823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с 12-18.02.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98CC4" w14:textId="40AF5E15" w:rsidR="0088271B" w:rsidRDefault="0088271B" w:rsidP="0088271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Комиссия школы</w:t>
            </w:r>
          </w:p>
        </w:tc>
      </w:tr>
      <w:tr w:rsidR="0088271B" w:rsidRPr="00077937" w14:paraId="0710BBD5" w14:textId="77777777" w:rsidTr="0088271B">
        <w:trPr>
          <w:trHeight w:val="21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32854" w14:textId="38DEF673" w:rsidR="00077937" w:rsidRPr="00077937" w:rsidRDefault="0088271B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8ECE66" w14:textId="6CBB3B1C" w:rsidR="00077937" w:rsidRPr="00077937" w:rsidRDefault="00077937" w:rsidP="00882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 Проведение проверки всех помещений, путей выходов эвакуации </w:t>
            </w:r>
            <w:r w:rsidR="0088271B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br/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на их соответствие, требований пожарной безопасности, наличия и исправности первичных средств пожаротушения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90D527" w14:textId="193EBAE5" w:rsidR="00077937" w:rsidRPr="00077937" w:rsidRDefault="00687823" w:rsidP="006878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с 12-18.02.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4E188E" w14:textId="77777777" w:rsidR="00077937" w:rsidRPr="00077937" w:rsidRDefault="00077937" w:rsidP="00077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  <w:t>Комиссия школы</w:t>
            </w:r>
          </w:p>
        </w:tc>
      </w:tr>
      <w:tr w:rsidR="0088271B" w:rsidRPr="00077937" w14:paraId="66A4AC17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0566EB" w14:textId="1BA199B2" w:rsidR="00077937" w:rsidRPr="00077937" w:rsidRDefault="0088271B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4A34CB" w14:textId="77777777" w:rsidR="00077937" w:rsidRPr="00077937" w:rsidRDefault="00077937" w:rsidP="00882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  Контроль обеспечения работающих средствами индивидуальной защиты, смывающими и обезвреживающими средствами, состояния санитарно-бытовых помещений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D8071E" w14:textId="257F08F9" w:rsidR="00077937" w:rsidRPr="00077937" w:rsidRDefault="00687823" w:rsidP="006878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с 12-18.02. 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B1BB77" w14:textId="77777777" w:rsidR="00687823" w:rsidRPr="00077937" w:rsidRDefault="00687823" w:rsidP="00687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Ермошенко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 Г.В., зам.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дир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. по ХР </w:t>
            </w:r>
          </w:p>
          <w:p w14:paraId="6495ECA7" w14:textId="7F176791" w:rsidR="00077937" w:rsidRPr="00077937" w:rsidRDefault="00077937" w:rsidP="00077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</w:p>
        </w:tc>
      </w:tr>
      <w:tr w:rsidR="0088271B" w:rsidRPr="00077937" w14:paraId="59761111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6ADDFF" w14:textId="7BCEA5B3" w:rsidR="00077937" w:rsidRPr="00077937" w:rsidRDefault="0088271B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37233" w14:textId="7EF9F7F3" w:rsidR="00077937" w:rsidRPr="00077937" w:rsidRDefault="00077937" w:rsidP="00882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 Проведение итогового совещания </w:t>
            </w:r>
            <w:r w:rsidR="0088271B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br/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с участием всех заинтересованных </w:t>
            </w:r>
            <w:r w:rsidR="0088271B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br/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с анализом эффективности Недели нулевого травматизма </w:t>
            </w:r>
          </w:p>
          <w:p w14:paraId="36D10451" w14:textId="77777777" w:rsidR="00077937" w:rsidRPr="00077937" w:rsidRDefault="00077937" w:rsidP="00882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F5F96" w14:textId="4ECB55BC" w:rsidR="00077937" w:rsidRPr="00077937" w:rsidRDefault="00687823" w:rsidP="0007793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18.02.2024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282C2B" w14:textId="77777777" w:rsidR="00687823" w:rsidRDefault="00687823" w:rsidP="00687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Жуковская А.Н., директор школы</w:t>
            </w:r>
          </w:p>
          <w:p w14:paraId="310629A3" w14:textId="29171A84" w:rsidR="00077937" w:rsidRDefault="00687823" w:rsidP="00687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Котикова М.С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>., председатель профкома</w:t>
            </w:r>
          </w:p>
          <w:p w14:paraId="7660F2BF" w14:textId="004D7D74" w:rsidR="00687823" w:rsidRDefault="00687823" w:rsidP="00687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Веренич О.А.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общественный инспектор</w:t>
            </w:r>
          </w:p>
          <w:p w14:paraId="7C22ADE4" w14:textId="03B77B69" w:rsidR="00687823" w:rsidRPr="00077937" w:rsidRDefault="00687823" w:rsidP="00687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</w:p>
        </w:tc>
      </w:tr>
      <w:tr w:rsidR="00F50D19" w:rsidRPr="00077937" w14:paraId="7827945B" w14:textId="77777777" w:rsidTr="0007793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86E27" w14:textId="41B7ADD4" w:rsidR="00F50D19" w:rsidRPr="0088271B" w:rsidRDefault="0088271B" w:rsidP="000779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ru-RU" w:eastAsia="ru-BY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68AB7" w14:textId="56AA2D1F" w:rsidR="00F50D19" w:rsidRPr="00F50D19" w:rsidRDefault="0088271B" w:rsidP="0088271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 xml:space="preserve">Предоставление информации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br/>
              <w:t>о результатах проведения мероприятия «Недели нулевого травматизма» в Центр по обеспечению деятельности бюджетных организаций смолевичского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438F8" w14:textId="6086477C" w:rsidR="00F50D19" w:rsidRPr="00687823" w:rsidRDefault="00687823" w:rsidP="0068782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до 23.02.2024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B2554" w14:textId="77777777" w:rsidR="00687823" w:rsidRDefault="00687823" w:rsidP="0068782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BY"/>
              </w:rPr>
              <w:t>Веренич О.А.</w:t>
            </w:r>
            <w:r w:rsidRPr="00077937">
              <w:rPr>
                <w:rFonts w:ascii="Times New Roman" w:eastAsia="Times New Roman" w:hAnsi="Times New Roman" w:cs="Times New Roman"/>
                <w:sz w:val="28"/>
                <w:szCs w:val="28"/>
                <w:lang w:eastAsia="ru-BY"/>
              </w:rPr>
              <w:t xml:space="preserve"> общественный инспектор</w:t>
            </w:r>
          </w:p>
          <w:p w14:paraId="538A3532" w14:textId="77777777" w:rsidR="00F50D19" w:rsidRPr="00077937" w:rsidRDefault="00F50D19" w:rsidP="000779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BY"/>
              </w:rPr>
            </w:pPr>
          </w:p>
        </w:tc>
      </w:tr>
    </w:tbl>
    <w:p w14:paraId="68768DB1" w14:textId="1A714B62" w:rsidR="00077937" w:rsidRDefault="00077937">
      <w:pPr>
        <w:rPr>
          <w:rFonts w:ascii="Times New Roman" w:hAnsi="Times New Roman" w:cs="Times New Roman"/>
          <w:sz w:val="28"/>
          <w:szCs w:val="28"/>
        </w:rPr>
      </w:pPr>
    </w:p>
    <w:p w14:paraId="0765BCFB" w14:textId="650F9C82" w:rsidR="00687823" w:rsidRDefault="00687823">
      <w:pPr>
        <w:rPr>
          <w:rFonts w:ascii="Times New Roman" w:hAnsi="Times New Roman" w:cs="Times New Roman"/>
          <w:sz w:val="28"/>
          <w:szCs w:val="28"/>
        </w:rPr>
      </w:pPr>
    </w:p>
    <w:p w14:paraId="54B4FF96" w14:textId="77777777" w:rsidR="00687823" w:rsidRDefault="00687823" w:rsidP="006878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Разработал </w:t>
      </w:r>
    </w:p>
    <w:p w14:paraId="22F41154" w14:textId="51AA860A" w:rsidR="00687823" w:rsidRPr="00687823" w:rsidRDefault="00687823" w:rsidP="0068782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общественный инспектор по ОТ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О.А.Веренич</w:t>
      </w:r>
      <w:proofErr w:type="spellEnd"/>
    </w:p>
    <w:sectPr w:rsidR="00687823" w:rsidRPr="0068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37"/>
    <w:rsid w:val="00077937"/>
    <w:rsid w:val="003809E1"/>
    <w:rsid w:val="00687823"/>
    <w:rsid w:val="0088271B"/>
    <w:rsid w:val="00F5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B621C"/>
  <w15:chartTrackingRefBased/>
  <w15:docId w15:val="{9F5115D2-22CF-4F23-BF47-58E1DB4E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7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816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2024-02-06T17:41:00Z</dcterms:created>
  <dcterms:modified xsi:type="dcterms:W3CDTF">2024-02-06T18:31:00Z</dcterms:modified>
</cp:coreProperties>
</file>